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8EEC1" w14:textId="43FDE319" w:rsidR="003C6437" w:rsidRPr="007A5066" w:rsidRDefault="003C6437" w:rsidP="00E51495">
      <w:pPr>
        <w:pStyle w:val="Undertitel"/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 xml:space="preserve">Øvelsesopgaver til </w:t>
      </w:r>
      <w:r w:rsidR="00427504" w:rsidRPr="007A5066">
        <w:rPr>
          <w:rFonts w:ascii="Times New Roman" w:hAnsi="Times New Roman" w:cs="Times New Roman"/>
        </w:rPr>
        <w:t>vand</w:t>
      </w:r>
    </w:p>
    <w:p w14:paraId="0920BB6D" w14:textId="54A39DC8" w:rsidR="005A6618" w:rsidRDefault="005A6618" w:rsidP="005A6618">
      <w:pPr>
        <w:rPr>
          <w:rFonts w:ascii="Times New Roman" w:hAnsi="Times New Roman" w:cs="Times New Roman"/>
          <w:b/>
          <w:bCs/>
        </w:rPr>
      </w:pPr>
      <w:r w:rsidRPr="007A5066">
        <w:rPr>
          <w:rFonts w:ascii="Times New Roman" w:hAnsi="Times New Roman" w:cs="Times New Roman"/>
          <w:b/>
          <w:bCs/>
        </w:rPr>
        <w:t>Opgave 1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3D4B29" w14:paraId="0128120A" w14:textId="77777777" w:rsidTr="003D4B29">
        <w:trPr>
          <w:trHeight w:val="3028"/>
        </w:trPr>
        <w:tc>
          <w:tcPr>
            <w:tcW w:w="4814" w:type="dxa"/>
          </w:tcPr>
          <w:p w14:paraId="20A019E2" w14:textId="77777777" w:rsidR="003D4B29" w:rsidRPr="007A5066" w:rsidRDefault="003D4B29" w:rsidP="003D4B2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Hvad er fordampning?</w:t>
            </w:r>
          </w:p>
          <w:p w14:paraId="390DC500" w14:textId="77777777" w:rsidR="003D4B29" w:rsidRPr="007A5066" w:rsidRDefault="003D4B29" w:rsidP="003D4B2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Kræver fordampning energi?</w:t>
            </w:r>
          </w:p>
          <w:p w14:paraId="604B58EE" w14:textId="77777777" w:rsidR="003D4B29" w:rsidRPr="007A5066" w:rsidRDefault="003D4B29" w:rsidP="003D4B2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Hvor kommer energien fra?</w:t>
            </w:r>
          </w:p>
          <w:p w14:paraId="459F8AB0" w14:textId="77777777" w:rsidR="003D4B29" w:rsidRPr="007A5066" w:rsidRDefault="003D4B29" w:rsidP="003D4B2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Hvad er fortætning?</w:t>
            </w:r>
          </w:p>
          <w:p w14:paraId="14984ED1" w14:textId="77777777" w:rsidR="003D4B29" w:rsidRPr="007A5066" w:rsidRDefault="003D4B29" w:rsidP="003D4B2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Kræver fortætning energi?</w:t>
            </w:r>
          </w:p>
          <w:p w14:paraId="32146957" w14:textId="77777777" w:rsidR="003D4B29" w:rsidRDefault="003D4B29" w:rsidP="003D4B2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Se på figur</w:t>
            </w:r>
            <w:r>
              <w:rPr>
                <w:rFonts w:ascii="Times New Roman" w:hAnsi="Times New Roman" w:cs="Times New Roman"/>
              </w:rPr>
              <w:t xml:space="preserve"> 3</w:t>
            </w:r>
            <w:r w:rsidRPr="007A5066">
              <w:rPr>
                <w:rFonts w:ascii="Times New Roman" w:hAnsi="Times New Roman" w:cs="Times New Roman"/>
              </w:rPr>
              <w:t>. Hvorfor kalder vi det et kort kredsløb?</w:t>
            </w:r>
          </w:p>
          <w:p w14:paraId="20AD2294" w14:textId="77777777" w:rsidR="003D4B29" w:rsidRDefault="003D4B29" w:rsidP="005A66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14" w:type="dxa"/>
          </w:tcPr>
          <w:p w14:paraId="2893E031" w14:textId="77777777" w:rsidR="003D4B29" w:rsidRDefault="003D4B29" w:rsidP="005A6618">
            <w:pPr>
              <w:rPr>
                <w:rFonts w:ascii="Times New Roman" w:hAnsi="Times New Roman" w:cs="Times New Roman"/>
                <w:b/>
                <w:bCs/>
              </w:rPr>
            </w:pPr>
            <w:r w:rsidRPr="00B97B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EC2A5F" wp14:editId="1EA98727">
                  <wp:extent cx="3456305" cy="1524000"/>
                  <wp:effectExtent l="0" t="0" r="0" b="0"/>
                  <wp:docPr id="1207091491" name="Billede 18" descr="Et billede, der indeholder tekst, skærmbillede, design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091491" name="Billede 18" descr="Et billede, der indeholder tekst, skærmbillede, design&#10;&#10;Automatisk generere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0511" cy="1530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B6488" w14:textId="77777777" w:rsidR="003D4B29" w:rsidRPr="009B4D97" w:rsidRDefault="003D4B29" w:rsidP="003D4B2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B4D97">
              <w:rPr>
                <w:rFonts w:ascii="Times New Roman" w:hAnsi="Times New Roman" w:cs="Times New Roman"/>
                <w:b/>
                <w:bCs/>
                <w:i/>
                <w:iCs/>
              </w:rPr>
              <w:t>Figur 3: Vandets korte kredsløb</w:t>
            </w:r>
          </w:p>
          <w:p w14:paraId="2D145C5C" w14:textId="6B822C58" w:rsidR="003D4B29" w:rsidRDefault="003D4B29" w:rsidP="005A66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299DA6E" w14:textId="77777777" w:rsidR="003D4B29" w:rsidRDefault="003D4B29" w:rsidP="005A6618">
      <w:pPr>
        <w:rPr>
          <w:rFonts w:ascii="Times New Roman" w:hAnsi="Times New Roman" w:cs="Times New Roman"/>
          <w:b/>
          <w:bCs/>
        </w:rPr>
      </w:pPr>
    </w:p>
    <w:p w14:paraId="21E465FA" w14:textId="77777777" w:rsidR="005A6618" w:rsidRDefault="005A6618" w:rsidP="005A6618">
      <w:pPr>
        <w:rPr>
          <w:rFonts w:ascii="Times New Roman" w:hAnsi="Times New Roman" w:cs="Times New Roman"/>
          <w:b/>
          <w:bCs/>
        </w:rPr>
      </w:pPr>
      <w:r w:rsidRPr="007A5066">
        <w:rPr>
          <w:rFonts w:ascii="Times New Roman" w:hAnsi="Times New Roman" w:cs="Times New Roman"/>
          <w:b/>
          <w:bCs/>
        </w:rPr>
        <w:t>Opgave 2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102"/>
        <w:gridCol w:w="5526"/>
      </w:tblGrid>
      <w:tr w:rsidR="003D4B29" w14:paraId="46FE6F69" w14:textId="77777777" w:rsidTr="003D4B29">
        <w:trPr>
          <w:trHeight w:val="3636"/>
        </w:trPr>
        <w:tc>
          <w:tcPr>
            <w:tcW w:w="4814" w:type="dxa"/>
          </w:tcPr>
          <w:p w14:paraId="234A6220" w14:textId="77777777" w:rsidR="003D4B29" w:rsidRPr="007A5066" w:rsidRDefault="003D4B29" w:rsidP="003D4B2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Hvad kan der ske med den nedbør der rammer jordoverfladen?</w:t>
            </w:r>
          </w:p>
          <w:p w14:paraId="77A31CFE" w14:textId="77777777" w:rsidR="003D4B29" w:rsidRPr="007A5066" w:rsidRDefault="003D4B29" w:rsidP="003D4B2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Hvad betyder infiltration?</w:t>
            </w:r>
          </w:p>
          <w:p w14:paraId="479C4564" w14:textId="77777777" w:rsidR="003D4B29" w:rsidRPr="007A5066" w:rsidRDefault="003D4B29" w:rsidP="003D4B2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Der findes en underjordisk- og overfladeafstrømning, hvad dækker de begreber over?</w:t>
            </w:r>
          </w:p>
          <w:p w14:paraId="511EF6C0" w14:textId="77777777" w:rsidR="003D4B29" w:rsidRPr="007A5066" w:rsidRDefault="003D4B29" w:rsidP="003D4B2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Hvad betyder evaporation?</w:t>
            </w:r>
          </w:p>
          <w:p w14:paraId="2BED1365" w14:textId="77777777" w:rsidR="003D4B29" w:rsidRPr="007A5066" w:rsidRDefault="003D4B29" w:rsidP="003D4B2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Hvad betyder transpiration?</w:t>
            </w:r>
          </w:p>
          <w:p w14:paraId="410DD5E5" w14:textId="77777777" w:rsidR="003D4B29" w:rsidRPr="007A5066" w:rsidRDefault="003D4B29" w:rsidP="003D4B2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Hvilken betydning har årstiderne for vandet i jorden, med fokus på sommer og vinter i DK?</w:t>
            </w:r>
          </w:p>
          <w:p w14:paraId="4AD3819D" w14:textId="77777777" w:rsidR="003D4B29" w:rsidRPr="007A5066" w:rsidRDefault="003D4B29" w:rsidP="003D4B2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Hvad menes der med ΔR?</w:t>
            </w:r>
          </w:p>
          <w:p w14:paraId="2F20528E" w14:textId="77777777" w:rsidR="003D4B29" w:rsidRPr="007A5066" w:rsidRDefault="003D4B29" w:rsidP="003D4B2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Se på figur</w:t>
            </w:r>
            <w:r>
              <w:rPr>
                <w:rFonts w:ascii="Times New Roman" w:hAnsi="Times New Roman" w:cs="Times New Roman"/>
              </w:rPr>
              <w:t xml:space="preserve"> 4</w:t>
            </w:r>
            <w:r w:rsidRPr="007A5066">
              <w:rPr>
                <w:rFonts w:ascii="Times New Roman" w:hAnsi="Times New Roman" w:cs="Times New Roman"/>
              </w:rPr>
              <w:t>. Hvorfor kalder vi det et langt kredsløb?</w:t>
            </w:r>
          </w:p>
          <w:p w14:paraId="47447D60" w14:textId="77777777" w:rsidR="003D4B29" w:rsidRDefault="003D4B29" w:rsidP="005A66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14" w:type="dxa"/>
          </w:tcPr>
          <w:p w14:paraId="4E128F2D" w14:textId="77777777" w:rsidR="003D4B29" w:rsidRDefault="003D4B29" w:rsidP="005A6618">
            <w:pPr>
              <w:rPr>
                <w:rFonts w:ascii="Times New Roman" w:hAnsi="Times New Roman" w:cs="Times New Roman"/>
                <w:b/>
                <w:bCs/>
              </w:rPr>
            </w:pPr>
            <w:r w:rsidRPr="00B97B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93AF14" wp14:editId="14D085CB">
                  <wp:extent cx="3371850" cy="1809750"/>
                  <wp:effectExtent l="0" t="0" r="0" b="0"/>
                  <wp:docPr id="377213481" name="Billede 17" descr="Et billede, der indeholder tekst, skærmbillede, design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213481" name="Billede 17" descr="Et billede, der indeholder tekst, skærmbillede, design&#10;&#10;Automatisk generere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319" cy="1815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1478B3" w14:textId="77777777" w:rsidR="003D4B29" w:rsidRPr="009B4D97" w:rsidRDefault="003D4B29" w:rsidP="003D4B2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B4D97">
              <w:rPr>
                <w:rFonts w:ascii="Times New Roman" w:hAnsi="Times New Roman" w:cs="Times New Roman"/>
                <w:b/>
                <w:bCs/>
                <w:i/>
                <w:iCs/>
              </w:rPr>
              <w:t>Figur 4: Vandets lange kredsløb</w:t>
            </w:r>
          </w:p>
          <w:p w14:paraId="298AA591" w14:textId="5987534E" w:rsidR="003D4B29" w:rsidRDefault="003D4B29" w:rsidP="005A66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303FCAD" w14:textId="77777777" w:rsidR="003D4B29" w:rsidRPr="007A5066" w:rsidRDefault="003D4B29" w:rsidP="005A6618">
      <w:pPr>
        <w:rPr>
          <w:rFonts w:ascii="Times New Roman" w:hAnsi="Times New Roman" w:cs="Times New Roman"/>
          <w:b/>
          <w:bCs/>
        </w:rPr>
      </w:pPr>
    </w:p>
    <w:p w14:paraId="446FF1E2" w14:textId="6D700465" w:rsidR="005A6618" w:rsidRDefault="005A6618" w:rsidP="005A6618">
      <w:pPr>
        <w:rPr>
          <w:rFonts w:ascii="Times New Roman" w:hAnsi="Times New Roman" w:cs="Times New Roman"/>
          <w:b/>
          <w:bCs/>
        </w:rPr>
      </w:pPr>
      <w:r w:rsidRPr="007A5066">
        <w:rPr>
          <w:rFonts w:ascii="Times New Roman" w:hAnsi="Times New Roman" w:cs="Times New Roman"/>
          <w:b/>
          <w:bCs/>
        </w:rPr>
        <w:t>Opgave 3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789"/>
        <w:gridCol w:w="5839"/>
      </w:tblGrid>
      <w:tr w:rsidR="003D4B29" w14:paraId="76ECD54A" w14:textId="77777777" w:rsidTr="003D4B29">
        <w:trPr>
          <w:trHeight w:val="3362"/>
        </w:trPr>
        <w:tc>
          <w:tcPr>
            <w:tcW w:w="4814" w:type="dxa"/>
          </w:tcPr>
          <w:p w14:paraId="6FBE2FB6" w14:textId="77777777" w:rsidR="003D4B29" w:rsidRPr="007A5066" w:rsidRDefault="003D4B29" w:rsidP="003D4B2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A5066">
              <w:rPr>
                <w:rFonts w:ascii="Times New Roman" w:hAnsi="Times New Roman" w:cs="Times New Roman"/>
              </w:rPr>
              <w:t>Se på figu</w:t>
            </w:r>
            <w:r>
              <w:rPr>
                <w:rFonts w:ascii="Times New Roman" w:hAnsi="Times New Roman" w:cs="Times New Roman"/>
              </w:rPr>
              <w:t>r 5</w:t>
            </w:r>
            <w:r w:rsidRPr="007A5066">
              <w:rPr>
                <w:rFonts w:ascii="Times New Roman" w:hAnsi="Times New Roman" w:cs="Times New Roman"/>
              </w:rPr>
              <w:t>. Hvorfor kalder vi det for det længste kredsløb?</w:t>
            </w:r>
          </w:p>
          <w:p w14:paraId="3CFB3590" w14:textId="77777777" w:rsidR="003D4B29" w:rsidRDefault="003D4B29" w:rsidP="005A66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14" w:type="dxa"/>
          </w:tcPr>
          <w:p w14:paraId="4AA14112" w14:textId="77777777" w:rsidR="003D4B29" w:rsidRDefault="003D4B29" w:rsidP="005A6618">
            <w:pPr>
              <w:rPr>
                <w:rFonts w:ascii="Times New Roman" w:hAnsi="Times New Roman" w:cs="Times New Roman"/>
                <w:b/>
                <w:bCs/>
              </w:rPr>
            </w:pPr>
            <w:r w:rsidRPr="00B97B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774B2E" wp14:editId="5E44E9F7">
                  <wp:extent cx="3570605" cy="1809750"/>
                  <wp:effectExtent l="0" t="0" r="0" b="0"/>
                  <wp:docPr id="686789338" name="Billede 16" descr="Et billede, der indeholder tekst, accessories/tilbehør, brev, hygiejnebind/trusseindlæg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89338" name="Billede 16" descr="Et billede, der indeholder tekst, accessories/tilbehør, brev, hygiejnebind/trusseindlæg&#10;&#10;Automatisk generere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679" cy="1818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4A1EF7" w14:textId="77777777" w:rsidR="003D4B29" w:rsidRPr="009B4D97" w:rsidRDefault="003D4B29" w:rsidP="003D4B2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B4D97">
              <w:rPr>
                <w:rFonts w:ascii="Times New Roman" w:hAnsi="Times New Roman" w:cs="Times New Roman"/>
                <w:b/>
                <w:bCs/>
                <w:i/>
                <w:iCs/>
              </w:rPr>
              <w:t>Figur 5: Vandets længste kredsløb</w:t>
            </w:r>
          </w:p>
          <w:p w14:paraId="0C42BA2C" w14:textId="0822DCA5" w:rsidR="003D4B29" w:rsidRDefault="003D4B29" w:rsidP="005A66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3C5748D" w14:textId="77777777" w:rsidR="003D4B29" w:rsidRPr="007A5066" w:rsidRDefault="003D4B29" w:rsidP="005A6618">
      <w:pPr>
        <w:rPr>
          <w:rFonts w:ascii="Times New Roman" w:hAnsi="Times New Roman" w:cs="Times New Roman"/>
          <w:b/>
          <w:bCs/>
        </w:rPr>
      </w:pPr>
    </w:p>
    <w:p w14:paraId="1CCB04B4" w14:textId="1A2853A2" w:rsidR="005A6618" w:rsidRPr="007A5066" w:rsidRDefault="005A6618" w:rsidP="005A6618">
      <w:pPr>
        <w:rPr>
          <w:rFonts w:ascii="Times New Roman" w:hAnsi="Times New Roman" w:cs="Times New Roman"/>
          <w:b/>
          <w:bCs/>
        </w:rPr>
      </w:pPr>
      <w:r w:rsidRPr="007A5066">
        <w:rPr>
          <w:rFonts w:ascii="Times New Roman" w:hAnsi="Times New Roman" w:cs="Times New Roman"/>
          <w:b/>
          <w:bCs/>
        </w:rPr>
        <w:lastRenderedPageBreak/>
        <w:t>Opgave 4</w:t>
      </w:r>
    </w:p>
    <w:p w14:paraId="3380394B" w14:textId="77777777" w:rsidR="005A6618" w:rsidRPr="007A5066" w:rsidRDefault="005A6618" w:rsidP="005A6618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Hvilke elementer indgår i vandbalanceligningen?</w:t>
      </w:r>
    </w:p>
    <w:p w14:paraId="5922CC29" w14:textId="77777777" w:rsidR="005A6618" w:rsidRPr="007A5066" w:rsidRDefault="005A6618" w:rsidP="005A6618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Hvorfor er ΔR = 0 over en længere periode?</w:t>
      </w:r>
    </w:p>
    <w:p w14:paraId="14FFAACF" w14:textId="77777777" w:rsidR="00D22879" w:rsidRDefault="00D22879" w:rsidP="005A6618">
      <w:pPr>
        <w:rPr>
          <w:rFonts w:ascii="Times New Roman" w:hAnsi="Times New Roman" w:cs="Times New Roman"/>
          <w:b/>
          <w:bCs/>
        </w:rPr>
      </w:pPr>
    </w:p>
    <w:p w14:paraId="0ABC6ED8" w14:textId="77777777" w:rsidR="00D22879" w:rsidRDefault="00D22879" w:rsidP="005A6618">
      <w:pPr>
        <w:rPr>
          <w:rFonts w:ascii="Times New Roman" w:hAnsi="Times New Roman" w:cs="Times New Roman"/>
          <w:b/>
          <w:bCs/>
        </w:rPr>
      </w:pPr>
    </w:p>
    <w:p w14:paraId="45E5DB9D" w14:textId="77777777" w:rsidR="00D22879" w:rsidRDefault="00D22879" w:rsidP="005A6618">
      <w:pPr>
        <w:rPr>
          <w:rFonts w:ascii="Times New Roman" w:hAnsi="Times New Roman" w:cs="Times New Roman"/>
          <w:b/>
          <w:bCs/>
        </w:rPr>
      </w:pPr>
    </w:p>
    <w:p w14:paraId="26FF1989" w14:textId="79F4F848" w:rsidR="005A6618" w:rsidRPr="007A5066" w:rsidRDefault="005A6618" w:rsidP="005A6618">
      <w:pPr>
        <w:rPr>
          <w:rFonts w:ascii="Times New Roman" w:hAnsi="Times New Roman" w:cs="Times New Roman"/>
          <w:b/>
          <w:bCs/>
        </w:rPr>
      </w:pPr>
      <w:r w:rsidRPr="007A5066">
        <w:rPr>
          <w:rFonts w:ascii="Times New Roman" w:hAnsi="Times New Roman" w:cs="Times New Roman"/>
          <w:b/>
          <w:bCs/>
        </w:rPr>
        <w:t>Opgave 5</w:t>
      </w:r>
    </w:p>
    <w:p w14:paraId="2383720A" w14:textId="2B203F0B" w:rsidR="005A6618" w:rsidRDefault="005A6618" w:rsidP="005A6618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Hvad viser den nedenstående figur</w:t>
      </w:r>
      <w:r w:rsidR="00A760A9">
        <w:rPr>
          <w:rFonts w:ascii="Times New Roman" w:hAnsi="Times New Roman" w:cs="Times New Roman"/>
        </w:rPr>
        <w:t xml:space="preserve"> 6</w:t>
      </w:r>
      <w:r w:rsidRPr="007A5066">
        <w:rPr>
          <w:rFonts w:ascii="Times New Roman" w:hAnsi="Times New Roman" w:cs="Times New Roman"/>
        </w:rPr>
        <w:t>?</w:t>
      </w:r>
    </w:p>
    <w:p w14:paraId="0E2AF133" w14:textId="752F7A47" w:rsidR="003D4B29" w:rsidRPr="007A5066" w:rsidRDefault="003D4B29" w:rsidP="005A6618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Lav opgave 6, hvor du selv skal lave et vandbalancediagram.</w:t>
      </w:r>
    </w:p>
    <w:p w14:paraId="04BAB83D" w14:textId="279A1C85" w:rsidR="005A6618" w:rsidRPr="007A5066" w:rsidRDefault="005A6618" w:rsidP="005A6618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Diskuter variationer af nedenstående figur</w:t>
      </w:r>
      <w:r w:rsidR="003A1945">
        <w:rPr>
          <w:rFonts w:ascii="Times New Roman" w:hAnsi="Times New Roman" w:cs="Times New Roman"/>
        </w:rPr>
        <w:t xml:space="preserve"> 6</w:t>
      </w:r>
      <w:r w:rsidRPr="007A5066">
        <w:rPr>
          <w:rFonts w:ascii="Times New Roman" w:hAnsi="Times New Roman" w:cs="Times New Roman"/>
        </w:rPr>
        <w:t>, med din sidema</w:t>
      </w:r>
      <w:r w:rsidR="003A1945">
        <w:rPr>
          <w:rFonts w:ascii="Times New Roman" w:hAnsi="Times New Roman" w:cs="Times New Roman"/>
        </w:rPr>
        <w:t>kker</w:t>
      </w:r>
      <w:r w:rsidR="003D4B29">
        <w:rPr>
          <w:rFonts w:ascii="Times New Roman" w:hAnsi="Times New Roman" w:cs="Times New Roman"/>
        </w:rPr>
        <w:t>, anvend også din viden fra opgave 6</w:t>
      </w:r>
      <w:r w:rsidRPr="007A5066">
        <w:rPr>
          <w:rFonts w:ascii="Times New Roman" w:hAnsi="Times New Roman" w:cs="Times New Roman"/>
        </w:rPr>
        <w:t>.</w:t>
      </w:r>
    </w:p>
    <w:p w14:paraId="57BFAF65" w14:textId="0AF8F061" w:rsidR="003A1945" w:rsidRDefault="00F866B3" w:rsidP="005A6618">
      <w:pPr>
        <w:rPr>
          <w:rFonts w:ascii="Times New Roman" w:hAnsi="Times New Roman" w:cs="Times New Roman"/>
          <w:b/>
          <w:bCs/>
        </w:rPr>
      </w:pPr>
      <w:r w:rsidRPr="00B97B9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B2A66F3" wp14:editId="74BC241C">
            <wp:extent cx="3257550" cy="3267075"/>
            <wp:effectExtent l="0" t="0" r="0" b="9525"/>
            <wp:docPr id="818743490" name="Billede 15" descr="Et billede, der indeholder tekst, diagram, linje/række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743490" name="Billede 15" descr="Et billede, der indeholder tekst, diagram, linje/række, skærmbilled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492E9" w14:textId="5D51CFBC" w:rsidR="00F866B3" w:rsidRPr="009B4D97" w:rsidRDefault="00F866B3" w:rsidP="00F866B3">
      <w:pPr>
        <w:rPr>
          <w:rFonts w:ascii="Times New Roman" w:hAnsi="Times New Roman" w:cs="Times New Roman"/>
          <w:b/>
          <w:bCs/>
          <w:i/>
          <w:iCs/>
        </w:rPr>
      </w:pPr>
      <w:r w:rsidRPr="009B4D97">
        <w:rPr>
          <w:rFonts w:ascii="Times New Roman" w:hAnsi="Times New Roman" w:cs="Times New Roman"/>
          <w:b/>
          <w:bCs/>
          <w:i/>
          <w:iCs/>
        </w:rPr>
        <w:t xml:space="preserve">Figur </w:t>
      </w:r>
      <w:r w:rsidR="00CB0248" w:rsidRPr="009B4D97">
        <w:rPr>
          <w:rFonts w:ascii="Times New Roman" w:hAnsi="Times New Roman" w:cs="Times New Roman"/>
          <w:b/>
          <w:bCs/>
          <w:i/>
          <w:iCs/>
        </w:rPr>
        <w:t>6</w:t>
      </w:r>
      <w:r w:rsidR="00E159B6" w:rsidRPr="009B4D97">
        <w:rPr>
          <w:rFonts w:ascii="Times New Roman" w:hAnsi="Times New Roman" w:cs="Times New Roman"/>
          <w:b/>
          <w:bCs/>
          <w:i/>
          <w:iCs/>
        </w:rPr>
        <w:t>: Vandbalancediagram</w:t>
      </w:r>
    </w:p>
    <w:p w14:paraId="1A88F67D" w14:textId="77777777" w:rsidR="003A1945" w:rsidRDefault="003A1945" w:rsidP="005A6618">
      <w:pPr>
        <w:rPr>
          <w:rFonts w:ascii="Times New Roman" w:hAnsi="Times New Roman" w:cs="Times New Roman"/>
          <w:b/>
          <w:bCs/>
        </w:rPr>
      </w:pPr>
    </w:p>
    <w:p w14:paraId="49957AA9" w14:textId="77777777" w:rsidR="00530FDD" w:rsidRDefault="00530FDD" w:rsidP="005A6618">
      <w:pPr>
        <w:rPr>
          <w:rFonts w:ascii="Times New Roman" w:hAnsi="Times New Roman" w:cs="Times New Roman"/>
          <w:b/>
          <w:bCs/>
        </w:rPr>
      </w:pPr>
    </w:p>
    <w:p w14:paraId="4947BB85" w14:textId="77777777" w:rsidR="00530FDD" w:rsidRDefault="00530FDD" w:rsidP="005A6618">
      <w:pPr>
        <w:rPr>
          <w:rFonts w:ascii="Times New Roman" w:hAnsi="Times New Roman" w:cs="Times New Roman"/>
          <w:b/>
          <w:bCs/>
        </w:rPr>
      </w:pPr>
    </w:p>
    <w:p w14:paraId="59F7A994" w14:textId="77777777" w:rsidR="00530FDD" w:rsidRDefault="00530FDD" w:rsidP="005A6618">
      <w:pPr>
        <w:rPr>
          <w:rFonts w:ascii="Times New Roman" w:hAnsi="Times New Roman" w:cs="Times New Roman"/>
          <w:b/>
          <w:bCs/>
        </w:rPr>
      </w:pPr>
    </w:p>
    <w:p w14:paraId="3C76841A" w14:textId="77777777" w:rsidR="00530FDD" w:rsidRDefault="00530FDD" w:rsidP="005A6618">
      <w:pPr>
        <w:rPr>
          <w:rFonts w:ascii="Times New Roman" w:hAnsi="Times New Roman" w:cs="Times New Roman"/>
          <w:b/>
          <w:bCs/>
        </w:rPr>
      </w:pPr>
    </w:p>
    <w:p w14:paraId="5FAFD8B5" w14:textId="77777777" w:rsidR="00530FDD" w:rsidRDefault="00530FDD" w:rsidP="005A6618">
      <w:pPr>
        <w:rPr>
          <w:rFonts w:ascii="Times New Roman" w:hAnsi="Times New Roman" w:cs="Times New Roman"/>
          <w:b/>
          <w:bCs/>
        </w:rPr>
      </w:pPr>
    </w:p>
    <w:p w14:paraId="08352BB3" w14:textId="77777777" w:rsidR="00530FDD" w:rsidRDefault="00530FDD" w:rsidP="005A6618">
      <w:pPr>
        <w:rPr>
          <w:rFonts w:ascii="Times New Roman" w:hAnsi="Times New Roman" w:cs="Times New Roman"/>
          <w:b/>
          <w:bCs/>
        </w:rPr>
      </w:pPr>
    </w:p>
    <w:p w14:paraId="0A3A9E08" w14:textId="29BDDE13" w:rsidR="005A6618" w:rsidRPr="007A5066" w:rsidRDefault="005A6618" w:rsidP="005A6618">
      <w:pPr>
        <w:rPr>
          <w:rFonts w:ascii="Times New Roman" w:hAnsi="Times New Roman" w:cs="Times New Roman"/>
          <w:b/>
          <w:bCs/>
        </w:rPr>
      </w:pPr>
      <w:r w:rsidRPr="007A5066">
        <w:rPr>
          <w:rFonts w:ascii="Times New Roman" w:hAnsi="Times New Roman" w:cs="Times New Roman"/>
          <w:b/>
          <w:bCs/>
        </w:rPr>
        <w:lastRenderedPageBreak/>
        <w:t>Opgave 6</w:t>
      </w:r>
    </w:p>
    <w:p w14:paraId="308D968D" w14:textId="39A9A32E" w:rsidR="005A6618" w:rsidRDefault="005A6618" w:rsidP="00E370B0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06062">
        <w:rPr>
          <w:rFonts w:ascii="Times New Roman" w:hAnsi="Times New Roman" w:cs="Times New Roman"/>
        </w:rPr>
        <w:t>Udvælg en eller flere af stationerne i tabel 11.7</w:t>
      </w:r>
      <w:r w:rsidR="00406062">
        <w:rPr>
          <w:rFonts w:ascii="Times New Roman" w:hAnsi="Times New Roman" w:cs="Times New Roman"/>
        </w:rPr>
        <w:t xml:space="preserve"> og k</w:t>
      </w:r>
      <w:r w:rsidRPr="00406062">
        <w:rPr>
          <w:rFonts w:ascii="Times New Roman" w:hAnsi="Times New Roman" w:cs="Times New Roman"/>
        </w:rPr>
        <w:t>onstruer de tilhørende vandbalancediagrammer.</w:t>
      </w:r>
    </w:p>
    <w:p w14:paraId="1C272674" w14:textId="2D2CA17D" w:rsidR="00406062" w:rsidRDefault="0047155C" w:rsidP="00406062">
      <w:pPr>
        <w:rPr>
          <w:rFonts w:ascii="Times New Roman" w:hAnsi="Times New Roman" w:cs="Times New Roman"/>
        </w:rPr>
      </w:pPr>
      <w:r w:rsidRPr="00B97B9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43C103A" wp14:editId="0692D2B5">
            <wp:extent cx="4886325" cy="3647040"/>
            <wp:effectExtent l="0" t="0" r="0" b="0"/>
            <wp:docPr id="14510616" name="Billede 14" descr="Et billede, der indeholder tekst, håndskrift, dokumen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0616" name="Billede 14" descr="Et billede, der indeholder tekst, håndskrift, dokumen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964" cy="365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6FF60" w14:textId="736FDCF0" w:rsidR="00C47471" w:rsidRDefault="00C47471" w:rsidP="00406062">
      <w:pPr>
        <w:rPr>
          <w:rFonts w:ascii="Times New Roman" w:hAnsi="Times New Roman" w:cs="Times New Roman"/>
          <w:b/>
          <w:bCs/>
        </w:rPr>
      </w:pPr>
      <w:r w:rsidRPr="00B97B9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57BE5F0" wp14:editId="0AC6C57C">
            <wp:extent cx="4905375" cy="3670145"/>
            <wp:effectExtent l="0" t="0" r="0" b="6985"/>
            <wp:docPr id="627622851" name="Billede 13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622851" name="Billede 13" descr="Et billede, der indeholder teks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128" cy="367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A6059" w14:textId="77777777" w:rsidR="00530FDD" w:rsidRDefault="0047155C" w:rsidP="005A6618">
      <w:pPr>
        <w:rPr>
          <w:rFonts w:ascii="Times New Roman" w:hAnsi="Times New Roman" w:cs="Times New Roman"/>
          <w:b/>
          <w:bCs/>
          <w:i/>
          <w:iCs/>
        </w:rPr>
      </w:pPr>
      <w:r w:rsidRPr="00812D89">
        <w:rPr>
          <w:rFonts w:ascii="Times New Roman" w:hAnsi="Times New Roman" w:cs="Times New Roman"/>
          <w:b/>
          <w:bCs/>
          <w:i/>
          <w:iCs/>
        </w:rPr>
        <w:t>Tabel: 11.7</w:t>
      </w:r>
    </w:p>
    <w:p w14:paraId="42D56222" w14:textId="240E96C2" w:rsidR="005A6618" w:rsidRPr="00530FDD" w:rsidRDefault="005A6618" w:rsidP="005A6618">
      <w:pPr>
        <w:rPr>
          <w:rFonts w:ascii="Times New Roman" w:hAnsi="Times New Roman" w:cs="Times New Roman"/>
          <w:b/>
          <w:bCs/>
          <w:i/>
          <w:iCs/>
        </w:rPr>
      </w:pPr>
      <w:r w:rsidRPr="007A5066">
        <w:rPr>
          <w:rFonts w:ascii="Times New Roman" w:hAnsi="Times New Roman" w:cs="Times New Roman"/>
          <w:b/>
          <w:bCs/>
        </w:rPr>
        <w:lastRenderedPageBreak/>
        <w:t>Opgave 7</w:t>
      </w:r>
    </w:p>
    <w:p w14:paraId="0F229410" w14:textId="1E20BF9B" w:rsidR="005A6618" w:rsidRPr="007A5066" w:rsidRDefault="005A6618" w:rsidP="005A6618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Hvad viser nedenstående figur</w:t>
      </w:r>
      <w:r w:rsidR="002C564F">
        <w:rPr>
          <w:rFonts w:ascii="Times New Roman" w:hAnsi="Times New Roman" w:cs="Times New Roman"/>
        </w:rPr>
        <w:t xml:space="preserve"> 7</w:t>
      </w:r>
      <w:r w:rsidRPr="007A5066">
        <w:rPr>
          <w:rFonts w:ascii="Times New Roman" w:hAnsi="Times New Roman" w:cs="Times New Roman"/>
        </w:rPr>
        <w:t>?</w:t>
      </w:r>
    </w:p>
    <w:p w14:paraId="3C96D7E5" w14:textId="77777777" w:rsidR="005A6618" w:rsidRPr="007A5066" w:rsidRDefault="005A6618" w:rsidP="005A6618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Hvorfor ser nedbørsmønstret ud som det gør?</w:t>
      </w:r>
    </w:p>
    <w:p w14:paraId="01E53ADF" w14:textId="77777777" w:rsidR="005A6618" w:rsidRPr="007A5066" w:rsidRDefault="005A6618" w:rsidP="005A6618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Hvordan påvirker nedbørsmønstret grundvandsdannelsen?</w:t>
      </w:r>
    </w:p>
    <w:p w14:paraId="6358395A" w14:textId="34FC53D0" w:rsidR="00E51495" w:rsidRDefault="002C564F" w:rsidP="005A6618">
      <w:pPr>
        <w:rPr>
          <w:rFonts w:ascii="Times New Roman" w:hAnsi="Times New Roman" w:cs="Times New Roman"/>
          <w:b/>
          <w:bCs/>
        </w:rPr>
      </w:pPr>
      <w:r w:rsidRPr="00B97B9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F282D86" wp14:editId="53675B26">
            <wp:extent cx="5734050" cy="6286500"/>
            <wp:effectExtent l="0" t="0" r="0" b="0"/>
            <wp:docPr id="1889424307" name="Billede 12" descr="Et billede, der indeholder kort, atlas,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424307" name="Billede 12" descr="Et billede, der indeholder kort, atlas, teks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81355" w14:textId="7EC71BD3" w:rsidR="00EA3D2C" w:rsidRPr="00812D89" w:rsidRDefault="00EA3D2C" w:rsidP="005A6618">
      <w:pPr>
        <w:rPr>
          <w:rFonts w:ascii="Times New Roman" w:hAnsi="Times New Roman" w:cs="Times New Roman"/>
          <w:b/>
          <w:bCs/>
          <w:i/>
          <w:iCs/>
        </w:rPr>
      </w:pPr>
      <w:r w:rsidRPr="00812D89">
        <w:rPr>
          <w:rFonts w:ascii="Times New Roman" w:hAnsi="Times New Roman" w:cs="Times New Roman"/>
          <w:b/>
          <w:bCs/>
          <w:i/>
          <w:iCs/>
        </w:rPr>
        <w:t>Figur 7</w:t>
      </w:r>
    </w:p>
    <w:p w14:paraId="37E7D2D2" w14:textId="77777777" w:rsidR="00EA3D2C" w:rsidRDefault="00EA3D2C" w:rsidP="005A6618">
      <w:pPr>
        <w:rPr>
          <w:rFonts w:ascii="Times New Roman" w:hAnsi="Times New Roman" w:cs="Times New Roman"/>
          <w:b/>
          <w:bCs/>
        </w:rPr>
      </w:pPr>
    </w:p>
    <w:p w14:paraId="45B36330" w14:textId="77777777" w:rsidR="00EA3D2C" w:rsidRPr="007A5066" w:rsidRDefault="00EA3D2C" w:rsidP="005A6618">
      <w:pPr>
        <w:rPr>
          <w:rFonts w:ascii="Times New Roman" w:hAnsi="Times New Roman" w:cs="Times New Roman"/>
          <w:b/>
          <w:bCs/>
        </w:rPr>
      </w:pPr>
    </w:p>
    <w:p w14:paraId="7389D003" w14:textId="77777777" w:rsidR="00530FDD" w:rsidRDefault="00530FDD" w:rsidP="00E51495">
      <w:pPr>
        <w:pStyle w:val="Undertitel"/>
        <w:rPr>
          <w:rFonts w:ascii="Times New Roman" w:hAnsi="Times New Roman" w:cs="Times New Roman"/>
        </w:rPr>
      </w:pPr>
    </w:p>
    <w:p w14:paraId="7C6A5BA0" w14:textId="14DB5782" w:rsidR="00055EB1" w:rsidRPr="00530FDD" w:rsidRDefault="00055EB1" w:rsidP="00055EB1">
      <w:pPr>
        <w:rPr>
          <w:rFonts w:ascii="Times New Roman" w:hAnsi="Times New Roman" w:cs="Times New Roman"/>
          <w:b/>
          <w:bCs/>
          <w:i/>
          <w:iCs/>
        </w:rPr>
      </w:pPr>
      <w:r w:rsidRPr="007A5066">
        <w:rPr>
          <w:rFonts w:ascii="Times New Roman" w:hAnsi="Times New Roman" w:cs="Times New Roman"/>
          <w:b/>
          <w:bCs/>
        </w:rPr>
        <w:lastRenderedPageBreak/>
        <w:t xml:space="preserve">Opgave </w:t>
      </w:r>
      <w:r>
        <w:rPr>
          <w:rFonts w:ascii="Times New Roman" w:hAnsi="Times New Roman" w:cs="Times New Roman"/>
          <w:b/>
          <w:bCs/>
        </w:rPr>
        <w:t>8</w:t>
      </w:r>
    </w:p>
    <w:p w14:paraId="5088CF73" w14:textId="6CC80794" w:rsidR="005A6618" w:rsidRDefault="005A6618" w:rsidP="005A6618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Hvilke typer af forurening, knytter sig til billederne herunder?</w:t>
      </w:r>
    </w:p>
    <w:p w14:paraId="5E4872AA" w14:textId="4C5442B5" w:rsidR="00C04E61" w:rsidRDefault="00685796" w:rsidP="00C04E61">
      <w:pPr>
        <w:rPr>
          <w:rFonts w:ascii="Times New Roman" w:hAnsi="Times New Roman" w:cs="Times New Roman"/>
        </w:rPr>
      </w:pPr>
      <w:r>
        <w:rPr>
          <w:noProof/>
          <w:lang w:eastAsia="da-DK"/>
        </w:rPr>
        <w:drawing>
          <wp:inline distT="0" distB="0" distL="0" distR="0" wp14:anchorId="2E2DAE11" wp14:editId="4AA0A176">
            <wp:extent cx="1325045" cy="1718310"/>
            <wp:effectExtent l="0" t="0" r="8890" b="0"/>
            <wp:docPr id="67594" name="Picture 10" descr="Et billede, der indeholder tekst, tog, Landkøretøj, Reklametavl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94" name="Picture 10" descr="Et billede, der indeholder tekst, tog, Landkøretøj, Reklametavl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23" t="36356" r="18535" b="13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843" cy="1725829"/>
                    </a:xfrm>
                    <a:prstGeom prst="rect">
                      <a:avLst/>
                    </a:prstGeom>
                    <a:noFill/>
                    <a:ln/>
                    <a:extLs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3B6314">
        <w:rPr>
          <w:noProof/>
          <w:lang w:eastAsia="da-DK"/>
        </w:rPr>
        <w:drawing>
          <wp:inline distT="0" distB="0" distL="0" distR="0" wp14:anchorId="578FED4C" wp14:editId="478F6AC1">
            <wp:extent cx="2514600" cy="1717738"/>
            <wp:effectExtent l="0" t="0" r="0" b="0"/>
            <wp:docPr id="66567" name="Picture 7" descr="land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7" name="Picture 7" descr="landfil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89" cy="171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E61"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78911B1C" wp14:editId="22D39B91">
            <wp:simplePos x="723900" y="1676400"/>
            <wp:positionH relativeFrom="column">
              <wp:align>left</wp:align>
            </wp:positionH>
            <wp:positionV relativeFrom="paragraph">
              <wp:align>top</wp:align>
            </wp:positionV>
            <wp:extent cx="1718734" cy="1718733"/>
            <wp:effectExtent l="0" t="0" r="0" b="0"/>
            <wp:wrapSquare wrapText="bothSides"/>
            <wp:docPr id="67592" name="Picture 8" descr="vogv09-f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92" name="Picture 8" descr="vogv09-f0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734" cy="1718733"/>
                    </a:xfrm>
                    <a:prstGeom prst="rect">
                      <a:avLst/>
                    </a:prstGeom>
                    <a:noFill/>
                    <a:ln/>
                  </pic:spPr>
                </pic:pic>
              </a:graphicData>
            </a:graphic>
          </wp:anchor>
        </w:drawing>
      </w:r>
    </w:p>
    <w:p w14:paraId="040D8991" w14:textId="186614A3" w:rsidR="00C04E61" w:rsidRPr="007A5066" w:rsidRDefault="00C04E61" w:rsidP="00C04E61">
      <w:pPr>
        <w:rPr>
          <w:rFonts w:ascii="Times New Roman" w:hAnsi="Times New Roman" w:cs="Times New Roman"/>
        </w:rPr>
      </w:pPr>
    </w:p>
    <w:p w14:paraId="2B8B428C" w14:textId="77777777" w:rsidR="005A6618" w:rsidRPr="007A5066" w:rsidRDefault="005A6618" w:rsidP="005A6618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Hvad karakteriserer de to typer af forurening på ovenstående billeder?</w:t>
      </w:r>
    </w:p>
    <w:p w14:paraId="1884D18C" w14:textId="77777777" w:rsidR="005A6618" w:rsidRPr="007A5066" w:rsidRDefault="005A6618" w:rsidP="005A6618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Hvilken type forurening mangler på de ovenstående billeder?</w:t>
      </w:r>
    </w:p>
    <w:p w14:paraId="3A67B5C9" w14:textId="77777777" w:rsidR="005A6618" w:rsidRPr="007A5066" w:rsidRDefault="005A6618" w:rsidP="005A6618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Hvad er pesticid?</w:t>
      </w:r>
    </w:p>
    <w:p w14:paraId="37B5B643" w14:textId="77777777" w:rsidR="005A6618" w:rsidRPr="007A5066" w:rsidRDefault="005A6618" w:rsidP="005A6618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Hvad er gødning?</w:t>
      </w:r>
    </w:p>
    <w:p w14:paraId="511E04CD" w14:textId="77777777" w:rsidR="005A6618" w:rsidRPr="007A5066" w:rsidRDefault="005A6618" w:rsidP="005A6618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Hvorfor er grundvandsdannelsen ofte formindsket i byområder?</w:t>
      </w:r>
    </w:p>
    <w:p w14:paraId="07AB0BDC" w14:textId="77777777" w:rsidR="005A6618" w:rsidRPr="007A5066" w:rsidRDefault="005A6618" w:rsidP="005A6618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Hvilke konsekvenser kan det få for miljøet, hvis der indvindes store mængder grundvand?</w:t>
      </w:r>
    </w:p>
    <w:p w14:paraId="47F2B32A" w14:textId="77777777" w:rsidR="005A6618" w:rsidRPr="007A5066" w:rsidRDefault="005A6618" w:rsidP="005A6618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Beskriv drikkevandets vej, grundvand til spildevand.</w:t>
      </w:r>
    </w:p>
    <w:p w14:paraId="44D02D98" w14:textId="77777777" w:rsidR="005A6618" w:rsidRPr="007A5066" w:rsidRDefault="00000000" w:rsidP="005A66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A053E29">
          <v:rect id="_x0000_i1025" style="width:0;height:1.5pt" o:hralign="center" o:hrstd="t" o:hr="t" fillcolor="#a0a0a0" stroked="f"/>
        </w:pict>
      </w:r>
    </w:p>
    <w:p w14:paraId="3773DE51" w14:textId="77777777" w:rsidR="00CB439E" w:rsidRDefault="00CB439E">
      <w:pPr>
        <w:rPr>
          <w:rFonts w:ascii="Times New Roman" w:hAnsi="Times New Roman" w:cs="Times New Roman"/>
        </w:rPr>
      </w:pPr>
    </w:p>
    <w:p w14:paraId="1B706077" w14:textId="77777777" w:rsidR="003D4B29" w:rsidRDefault="003D4B29">
      <w:pPr>
        <w:rPr>
          <w:rFonts w:ascii="Times New Roman" w:hAnsi="Times New Roman" w:cs="Times New Roman"/>
        </w:rPr>
      </w:pPr>
    </w:p>
    <w:p w14:paraId="7452B93E" w14:textId="254EBF2F" w:rsidR="00055EB1" w:rsidRPr="00055EB1" w:rsidRDefault="00055EB1" w:rsidP="003D4B29">
      <w:pPr>
        <w:rPr>
          <w:rFonts w:ascii="Times New Roman" w:hAnsi="Times New Roman" w:cs="Times New Roman"/>
          <w:b/>
          <w:bCs/>
          <w:i/>
          <w:iCs/>
        </w:rPr>
      </w:pPr>
      <w:r w:rsidRPr="007A5066">
        <w:rPr>
          <w:rFonts w:ascii="Times New Roman" w:hAnsi="Times New Roman" w:cs="Times New Roman"/>
          <w:b/>
          <w:bCs/>
        </w:rPr>
        <w:t xml:space="preserve">Opgave </w:t>
      </w:r>
      <w:r>
        <w:rPr>
          <w:rFonts w:ascii="Times New Roman" w:hAnsi="Times New Roman" w:cs="Times New Roman"/>
          <w:b/>
          <w:bCs/>
        </w:rPr>
        <w:t>9</w:t>
      </w:r>
    </w:p>
    <w:p w14:paraId="3AE02CC7" w14:textId="77777777" w:rsidR="003D4B29" w:rsidRPr="007A5066" w:rsidRDefault="003D4B29" w:rsidP="003D4B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Hvor i Danmark finder vi smeltevandssletterne?</w:t>
      </w:r>
    </w:p>
    <w:p w14:paraId="4522A7D5" w14:textId="77777777" w:rsidR="003D4B29" w:rsidRPr="007A5066" w:rsidRDefault="003D4B29" w:rsidP="003D4B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Hvor i Danmark finder vi bundmoræne?</w:t>
      </w:r>
    </w:p>
    <w:p w14:paraId="5D8D728A" w14:textId="77777777" w:rsidR="003D4B29" w:rsidRPr="007A5066" w:rsidRDefault="003D4B29" w:rsidP="003D4B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Hvad hedder de seneste 2 istider i Danmark og hvilken en af istiderne er den yngste?</w:t>
      </w:r>
    </w:p>
    <w:p w14:paraId="16700202" w14:textId="77777777" w:rsidR="003D4B29" w:rsidRPr="007A5066" w:rsidRDefault="003D4B29" w:rsidP="003D4B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Forklar med dine egne ord sedimentsortering og relater det til jordbundsforholdene i Danmark.</w:t>
      </w:r>
    </w:p>
    <w:p w14:paraId="6209D374" w14:textId="77777777" w:rsidR="003D4B29" w:rsidRPr="007A5066" w:rsidRDefault="003D4B29" w:rsidP="003D4B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Hvorfor er jordbunden vigtig for grundvandsdannelse?</w:t>
      </w:r>
    </w:p>
    <w:p w14:paraId="2E01E2FB" w14:textId="77777777" w:rsidR="003D4B29" w:rsidRPr="007A5066" w:rsidRDefault="003D4B29" w:rsidP="003D4B29">
      <w:pPr>
        <w:rPr>
          <w:rFonts w:ascii="Times New Roman" w:hAnsi="Times New Roman" w:cs="Times New Roman"/>
          <w:b/>
          <w:bCs/>
        </w:rPr>
      </w:pPr>
    </w:p>
    <w:p w14:paraId="56F665B2" w14:textId="77777777" w:rsidR="00055EB1" w:rsidRDefault="00055EB1" w:rsidP="00055EB1">
      <w:pPr>
        <w:rPr>
          <w:rFonts w:ascii="Times New Roman" w:hAnsi="Times New Roman" w:cs="Times New Roman"/>
          <w:b/>
          <w:bCs/>
        </w:rPr>
      </w:pPr>
    </w:p>
    <w:p w14:paraId="6296D3D3" w14:textId="77777777" w:rsidR="00055EB1" w:rsidRDefault="00055EB1" w:rsidP="00055EB1">
      <w:pPr>
        <w:rPr>
          <w:rFonts w:ascii="Times New Roman" w:hAnsi="Times New Roman" w:cs="Times New Roman"/>
          <w:b/>
          <w:bCs/>
        </w:rPr>
      </w:pPr>
    </w:p>
    <w:p w14:paraId="46BF4E9D" w14:textId="77777777" w:rsidR="00055EB1" w:rsidRDefault="00055EB1" w:rsidP="00055EB1">
      <w:pPr>
        <w:rPr>
          <w:rFonts w:ascii="Times New Roman" w:hAnsi="Times New Roman" w:cs="Times New Roman"/>
          <w:b/>
          <w:bCs/>
        </w:rPr>
      </w:pPr>
    </w:p>
    <w:p w14:paraId="57DFC783" w14:textId="77777777" w:rsidR="00055EB1" w:rsidRDefault="00055EB1" w:rsidP="00055EB1">
      <w:pPr>
        <w:rPr>
          <w:rFonts w:ascii="Times New Roman" w:hAnsi="Times New Roman" w:cs="Times New Roman"/>
          <w:b/>
          <w:bCs/>
        </w:rPr>
      </w:pPr>
    </w:p>
    <w:p w14:paraId="59092EE3" w14:textId="3437B321" w:rsidR="00055EB1" w:rsidRPr="00055EB1" w:rsidRDefault="00055EB1" w:rsidP="00055EB1">
      <w:pPr>
        <w:rPr>
          <w:rFonts w:ascii="Times New Roman" w:hAnsi="Times New Roman" w:cs="Times New Roman"/>
          <w:b/>
          <w:bCs/>
          <w:i/>
          <w:iCs/>
        </w:rPr>
      </w:pPr>
      <w:r w:rsidRPr="00055EB1">
        <w:rPr>
          <w:rFonts w:ascii="Times New Roman" w:hAnsi="Times New Roman" w:cs="Times New Roman"/>
          <w:b/>
          <w:bCs/>
        </w:rPr>
        <w:lastRenderedPageBreak/>
        <w:t xml:space="preserve">Opgave </w:t>
      </w:r>
      <w:r>
        <w:rPr>
          <w:rFonts w:ascii="Times New Roman" w:hAnsi="Times New Roman" w:cs="Times New Roman"/>
          <w:b/>
          <w:bCs/>
        </w:rPr>
        <w:t>10</w:t>
      </w:r>
    </w:p>
    <w:p w14:paraId="0E6BC281" w14:textId="77777777" w:rsidR="003D4B29" w:rsidRPr="00F3274B" w:rsidRDefault="003D4B29" w:rsidP="003D4B2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Hvilke typer jordbund er mest herskende i Danmark</w:t>
      </w:r>
      <w:r>
        <w:rPr>
          <w:rFonts w:ascii="Times New Roman" w:hAnsi="Times New Roman" w:cs="Times New Roman"/>
        </w:rPr>
        <w:t xml:space="preserve"> </w:t>
      </w:r>
      <w:r w:rsidRPr="00F3274B">
        <w:rPr>
          <w:rFonts w:ascii="Times New Roman" w:hAnsi="Times New Roman" w:cs="Times New Roman"/>
        </w:rPr>
        <w:t>(anvend figur 1 og 2)?</w:t>
      </w:r>
    </w:p>
    <w:p w14:paraId="57119A9D" w14:textId="77777777" w:rsidR="003D4B29" w:rsidRPr="007A5066" w:rsidRDefault="003D4B29" w:rsidP="003D4B2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Hvad kendetegner de mest herskende jordbunde i Danmark (anvend figur</w:t>
      </w:r>
      <w:r>
        <w:rPr>
          <w:rFonts w:ascii="Times New Roman" w:hAnsi="Times New Roman" w:cs="Times New Roman"/>
        </w:rPr>
        <w:t xml:space="preserve"> 1 og 2</w:t>
      </w:r>
      <w:r w:rsidRPr="007A5066">
        <w:rPr>
          <w:rFonts w:ascii="Times New Roman" w:hAnsi="Times New Roman" w:cs="Times New Roman"/>
        </w:rPr>
        <w:t>)?</w:t>
      </w:r>
    </w:p>
    <w:p w14:paraId="59656B60" w14:textId="77777777" w:rsidR="003D4B29" w:rsidRPr="007A5066" w:rsidRDefault="003D4B29" w:rsidP="003D4B2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Prøv om du kan inddele kortet</w:t>
      </w:r>
      <w:r>
        <w:rPr>
          <w:rFonts w:ascii="Times New Roman" w:hAnsi="Times New Roman" w:cs="Times New Roman"/>
        </w:rPr>
        <w:t xml:space="preserve"> (figur 1)</w:t>
      </w:r>
      <w:r w:rsidRPr="007A5066">
        <w:rPr>
          <w:rFonts w:ascii="Times New Roman" w:hAnsi="Times New Roman" w:cs="Times New Roman"/>
        </w:rPr>
        <w:t xml:space="preserve"> i 2 - 3 hovedzoner (brug en tusch eller tegneprogram).</w:t>
      </w:r>
    </w:p>
    <w:p w14:paraId="22D522C2" w14:textId="77777777" w:rsidR="003D4B29" w:rsidRPr="007A5066" w:rsidRDefault="003D4B29" w:rsidP="003D4B2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Hvorfor ser jordbundskortet ud som det gør?</w:t>
      </w:r>
    </w:p>
    <w:p w14:paraId="65A340FE" w14:textId="77777777" w:rsidR="003D4B29" w:rsidRPr="007A5066" w:rsidRDefault="003D4B29" w:rsidP="003D4B2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A5066">
        <w:rPr>
          <w:rFonts w:ascii="Times New Roman" w:hAnsi="Times New Roman" w:cs="Times New Roman"/>
        </w:rPr>
        <w:t>Hvilken betydning har jordbunden for grundvandsdannelsen?</w:t>
      </w:r>
    </w:p>
    <w:p w14:paraId="43014C48" w14:textId="77777777" w:rsidR="003D4B29" w:rsidRDefault="003D4B29" w:rsidP="003D4B29">
      <w:pPr>
        <w:rPr>
          <w:rFonts w:ascii="Times New Roman" w:hAnsi="Times New Roman" w:cs="Times New Roman"/>
          <w:b/>
          <w:bCs/>
        </w:rPr>
      </w:pPr>
    </w:p>
    <w:p w14:paraId="23D8313D" w14:textId="77777777" w:rsidR="003D4B29" w:rsidRDefault="003D4B29" w:rsidP="003D4B29">
      <w:pPr>
        <w:rPr>
          <w:rFonts w:ascii="Times New Roman" w:hAnsi="Times New Roman" w:cs="Times New Roman"/>
          <w:b/>
          <w:bCs/>
        </w:rPr>
      </w:pPr>
      <w:r w:rsidRPr="00B97B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BA039D" wp14:editId="71DB0DD7">
            <wp:extent cx="5638800" cy="4205683"/>
            <wp:effectExtent l="0" t="0" r="0" b="4445"/>
            <wp:docPr id="433194614" name="Billede 4" descr="Et billede, der indeholder tekst, skærmbillede, ko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94614" name="Billede 4" descr="Et billede, der indeholder tekst, skærmbillede, kor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86" cy="42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5A4C9" w14:textId="77777777" w:rsidR="003D4B29" w:rsidRPr="009B4D97" w:rsidRDefault="003D4B29" w:rsidP="003D4B29">
      <w:pPr>
        <w:rPr>
          <w:rFonts w:ascii="Times New Roman" w:hAnsi="Times New Roman" w:cs="Times New Roman"/>
          <w:b/>
          <w:bCs/>
          <w:i/>
          <w:iCs/>
        </w:rPr>
      </w:pPr>
      <w:r w:rsidRPr="009B4D97">
        <w:rPr>
          <w:rFonts w:ascii="Times New Roman" w:hAnsi="Times New Roman" w:cs="Times New Roman"/>
          <w:b/>
          <w:bCs/>
          <w:i/>
          <w:iCs/>
        </w:rPr>
        <w:t>Figur 1: Jordbundskort over Danmark</w:t>
      </w:r>
    </w:p>
    <w:p w14:paraId="7FEF92A0" w14:textId="77777777" w:rsidR="003D4B29" w:rsidRDefault="003D4B29" w:rsidP="003D4B29">
      <w:pPr>
        <w:rPr>
          <w:rFonts w:ascii="Times New Roman" w:hAnsi="Times New Roman" w:cs="Times New Roman"/>
          <w:b/>
          <w:bCs/>
        </w:rPr>
      </w:pPr>
    </w:p>
    <w:p w14:paraId="24D8FBA3" w14:textId="77777777" w:rsidR="003D4B29" w:rsidRDefault="003D4B29" w:rsidP="003D4B29">
      <w:pPr>
        <w:rPr>
          <w:rFonts w:ascii="Times New Roman" w:hAnsi="Times New Roman" w:cs="Times New Roman"/>
          <w:b/>
          <w:bCs/>
        </w:rPr>
      </w:pPr>
      <w:r w:rsidRPr="00B97B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D52CFE" wp14:editId="264AAFB3">
            <wp:extent cx="4810125" cy="882929"/>
            <wp:effectExtent l="0" t="0" r="0" b="0"/>
            <wp:docPr id="520599053" name="Billede 3" descr="Et billede, der indeholder tekst, Font/skrifttype, skærmbillede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99053" name="Billede 3" descr="Et billede, der indeholder tekst, Font/skrifttype, skærmbillede, nummer/tal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569" cy="8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DF492" w14:textId="7D44A54B" w:rsidR="003D4B29" w:rsidRPr="007A5066" w:rsidRDefault="003D4B29">
      <w:pPr>
        <w:rPr>
          <w:rFonts w:ascii="Times New Roman" w:hAnsi="Times New Roman" w:cs="Times New Roman"/>
        </w:rPr>
      </w:pPr>
      <w:r w:rsidRPr="009B4D97">
        <w:rPr>
          <w:rFonts w:ascii="Times New Roman" w:hAnsi="Times New Roman" w:cs="Times New Roman"/>
          <w:b/>
          <w:bCs/>
          <w:i/>
          <w:iCs/>
        </w:rPr>
        <w:t>Figur 2: Kornstørrelser</w:t>
      </w:r>
    </w:p>
    <w:sectPr w:rsidR="003D4B29" w:rsidRPr="007A5066">
      <w:footerReference w:type="default" r:id="rId1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5D869" w14:textId="77777777" w:rsidR="00C34BBA" w:rsidRDefault="00C34BBA" w:rsidP="00D93CA8">
      <w:pPr>
        <w:spacing w:after="0" w:line="240" w:lineRule="auto"/>
      </w:pPr>
      <w:r>
        <w:separator/>
      </w:r>
    </w:p>
  </w:endnote>
  <w:endnote w:type="continuationSeparator" w:id="0">
    <w:p w14:paraId="45EB9F08" w14:textId="77777777" w:rsidR="00C34BBA" w:rsidRDefault="00C34BBA" w:rsidP="00D9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687007"/>
      <w:docPartObj>
        <w:docPartGallery w:val="Page Numbers (Bottom of Page)"/>
        <w:docPartUnique/>
      </w:docPartObj>
    </w:sdtPr>
    <w:sdtContent>
      <w:p w14:paraId="4CA97A11" w14:textId="44EBA158" w:rsidR="00D93CA8" w:rsidRDefault="00D93CA8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ACB408" w14:textId="77777777" w:rsidR="00D93CA8" w:rsidRDefault="00D93CA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BCD0E" w14:textId="77777777" w:rsidR="00C34BBA" w:rsidRDefault="00C34BBA" w:rsidP="00D93CA8">
      <w:pPr>
        <w:spacing w:after="0" w:line="240" w:lineRule="auto"/>
      </w:pPr>
      <w:r>
        <w:separator/>
      </w:r>
    </w:p>
  </w:footnote>
  <w:footnote w:type="continuationSeparator" w:id="0">
    <w:p w14:paraId="1531D04D" w14:textId="77777777" w:rsidR="00C34BBA" w:rsidRDefault="00C34BBA" w:rsidP="00D93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841"/>
    <w:multiLevelType w:val="multilevel"/>
    <w:tmpl w:val="C0B09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65245"/>
    <w:multiLevelType w:val="multilevel"/>
    <w:tmpl w:val="BC46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63BDA"/>
    <w:multiLevelType w:val="multilevel"/>
    <w:tmpl w:val="B1A6B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B232B9"/>
    <w:multiLevelType w:val="multilevel"/>
    <w:tmpl w:val="5CFED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6A1ED1"/>
    <w:multiLevelType w:val="multilevel"/>
    <w:tmpl w:val="E7CA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376016"/>
    <w:multiLevelType w:val="multilevel"/>
    <w:tmpl w:val="D29E9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E4FD6"/>
    <w:multiLevelType w:val="multilevel"/>
    <w:tmpl w:val="31E2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85807"/>
    <w:multiLevelType w:val="multilevel"/>
    <w:tmpl w:val="9B82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4A7729"/>
    <w:multiLevelType w:val="multilevel"/>
    <w:tmpl w:val="695A1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626F15"/>
    <w:multiLevelType w:val="multilevel"/>
    <w:tmpl w:val="9BE2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74A7C"/>
    <w:multiLevelType w:val="multilevel"/>
    <w:tmpl w:val="62D60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480C19"/>
    <w:multiLevelType w:val="multilevel"/>
    <w:tmpl w:val="81261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376E6D"/>
    <w:multiLevelType w:val="multilevel"/>
    <w:tmpl w:val="3F60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500C07"/>
    <w:multiLevelType w:val="multilevel"/>
    <w:tmpl w:val="3562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5F7890"/>
    <w:multiLevelType w:val="multilevel"/>
    <w:tmpl w:val="0192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D646D"/>
    <w:multiLevelType w:val="multilevel"/>
    <w:tmpl w:val="D8F8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334C66"/>
    <w:multiLevelType w:val="multilevel"/>
    <w:tmpl w:val="3612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0366FE"/>
    <w:multiLevelType w:val="multilevel"/>
    <w:tmpl w:val="CEC88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1F010A"/>
    <w:multiLevelType w:val="multilevel"/>
    <w:tmpl w:val="12A2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3498415">
    <w:abstractNumId w:val="16"/>
  </w:num>
  <w:num w:numId="2" w16cid:durableId="1233736146">
    <w:abstractNumId w:val="14"/>
  </w:num>
  <w:num w:numId="3" w16cid:durableId="2022730970">
    <w:abstractNumId w:val="6"/>
  </w:num>
  <w:num w:numId="4" w16cid:durableId="591625536">
    <w:abstractNumId w:val="4"/>
  </w:num>
  <w:num w:numId="5" w16cid:durableId="367804911">
    <w:abstractNumId w:val="15"/>
  </w:num>
  <w:num w:numId="6" w16cid:durableId="87698058">
    <w:abstractNumId w:val="9"/>
  </w:num>
  <w:num w:numId="7" w16cid:durableId="1910267370">
    <w:abstractNumId w:val="7"/>
  </w:num>
  <w:num w:numId="8" w16cid:durableId="1709262465">
    <w:abstractNumId w:val="5"/>
  </w:num>
  <w:num w:numId="9" w16cid:durableId="2027444298">
    <w:abstractNumId w:val="1"/>
  </w:num>
  <w:num w:numId="10" w16cid:durableId="145511669">
    <w:abstractNumId w:val="13"/>
  </w:num>
  <w:num w:numId="11" w16cid:durableId="1370377538">
    <w:abstractNumId w:val="12"/>
  </w:num>
  <w:num w:numId="12" w16cid:durableId="662122781">
    <w:abstractNumId w:val="3"/>
  </w:num>
  <w:num w:numId="13" w16cid:durableId="1926107172">
    <w:abstractNumId w:val="18"/>
  </w:num>
  <w:num w:numId="14" w16cid:durableId="171796563">
    <w:abstractNumId w:val="17"/>
  </w:num>
  <w:num w:numId="15" w16cid:durableId="520781730">
    <w:abstractNumId w:val="0"/>
  </w:num>
  <w:num w:numId="16" w16cid:durableId="972253766">
    <w:abstractNumId w:val="8"/>
  </w:num>
  <w:num w:numId="17" w16cid:durableId="1805848504">
    <w:abstractNumId w:val="11"/>
  </w:num>
  <w:num w:numId="18" w16cid:durableId="1393386446">
    <w:abstractNumId w:val="10"/>
  </w:num>
  <w:num w:numId="19" w16cid:durableId="1117454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18"/>
    <w:rsid w:val="00012EEE"/>
    <w:rsid w:val="00055EB1"/>
    <w:rsid w:val="00097570"/>
    <w:rsid w:val="000A365B"/>
    <w:rsid w:val="000B45DF"/>
    <w:rsid w:val="00124CA0"/>
    <w:rsid w:val="00145529"/>
    <w:rsid w:val="001541E5"/>
    <w:rsid w:val="0018329A"/>
    <w:rsid w:val="001B699A"/>
    <w:rsid w:val="002C564F"/>
    <w:rsid w:val="003A1945"/>
    <w:rsid w:val="003B6314"/>
    <w:rsid w:val="003C6437"/>
    <w:rsid w:val="003D4B29"/>
    <w:rsid w:val="00406062"/>
    <w:rsid w:val="00427504"/>
    <w:rsid w:val="0047155C"/>
    <w:rsid w:val="004E7EE3"/>
    <w:rsid w:val="00526DF1"/>
    <w:rsid w:val="00530FDD"/>
    <w:rsid w:val="005A6618"/>
    <w:rsid w:val="00605069"/>
    <w:rsid w:val="00665237"/>
    <w:rsid w:val="00685796"/>
    <w:rsid w:val="007A5066"/>
    <w:rsid w:val="007D5158"/>
    <w:rsid w:val="00812D89"/>
    <w:rsid w:val="008660F3"/>
    <w:rsid w:val="0087022A"/>
    <w:rsid w:val="00873A0B"/>
    <w:rsid w:val="008D12C0"/>
    <w:rsid w:val="009B4D97"/>
    <w:rsid w:val="00A33145"/>
    <w:rsid w:val="00A760A9"/>
    <w:rsid w:val="00AB2CE7"/>
    <w:rsid w:val="00AD2B5F"/>
    <w:rsid w:val="00B73919"/>
    <w:rsid w:val="00C04E61"/>
    <w:rsid w:val="00C12972"/>
    <w:rsid w:val="00C34BBA"/>
    <w:rsid w:val="00C47471"/>
    <w:rsid w:val="00C844E2"/>
    <w:rsid w:val="00CB0248"/>
    <w:rsid w:val="00CB439E"/>
    <w:rsid w:val="00CC1669"/>
    <w:rsid w:val="00CC2F67"/>
    <w:rsid w:val="00CD312E"/>
    <w:rsid w:val="00CD7787"/>
    <w:rsid w:val="00D22879"/>
    <w:rsid w:val="00D93CA8"/>
    <w:rsid w:val="00E11651"/>
    <w:rsid w:val="00E159B6"/>
    <w:rsid w:val="00E51495"/>
    <w:rsid w:val="00EA3D2C"/>
    <w:rsid w:val="00EC62E3"/>
    <w:rsid w:val="00F3274B"/>
    <w:rsid w:val="00F71817"/>
    <w:rsid w:val="00F866B3"/>
    <w:rsid w:val="00FE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AA6A"/>
  <w15:chartTrackingRefBased/>
  <w15:docId w15:val="{EB4A8B0F-A4EC-4ACD-8728-8F91B443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EB1"/>
  </w:style>
  <w:style w:type="paragraph" w:styleId="Overskrift1">
    <w:name w:val="heading 1"/>
    <w:basedOn w:val="Normal"/>
    <w:next w:val="Normal"/>
    <w:link w:val="Overskrift1Tegn"/>
    <w:uiPriority w:val="9"/>
    <w:qFormat/>
    <w:rsid w:val="005A6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A6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A66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A6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A66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A6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A6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A6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A6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A66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A6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A66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A661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A661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A661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A661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A661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A66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A6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A6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A6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A6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A6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A661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A661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A661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A6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A661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A6618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D93C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93CA8"/>
  </w:style>
  <w:style w:type="paragraph" w:styleId="Sidefod">
    <w:name w:val="footer"/>
    <w:basedOn w:val="Normal"/>
    <w:link w:val="SidefodTegn"/>
    <w:uiPriority w:val="99"/>
    <w:unhideWhenUsed/>
    <w:rsid w:val="00D93C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93CA8"/>
  </w:style>
  <w:style w:type="table" w:styleId="Tabel-Gitter">
    <w:name w:val="Table Grid"/>
    <w:basedOn w:val="Tabel-Normal"/>
    <w:uiPriority w:val="39"/>
    <w:rsid w:val="003D4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2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6</Pages>
  <Words>370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Kurt Madsen</dc:creator>
  <cp:keywords/>
  <dc:description/>
  <cp:lastModifiedBy>Rudi Kurt Madsen</cp:lastModifiedBy>
  <cp:revision>51</cp:revision>
  <cp:lastPrinted>2025-10-28T11:45:00Z</cp:lastPrinted>
  <dcterms:created xsi:type="dcterms:W3CDTF">2025-01-22T11:21:00Z</dcterms:created>
  <dcterms:modified xsi:type="dcterms:W3CDTF">2025-10-28T12:03:00Z</dcterms:modified>
</cp:coreProperties>
</file>